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286" w14:textId="47DC83AC" w:rsidR="001E43AC" w:rsidRPr="001E43AC" w:rsidRDefault="00463225" w:rsidP="00463225">
      <w:pPr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Propuesta SCAMPER</w:t>
      </w:r>
    </w:p>
    <w:p w14:paraId="3706FC1E" w14:textId="77777777" w:rsidR="00AB6FD0" w:rsidRDefault="00463225" w:rsidP="00BE76EB">
      <w:r>
        <w:t xml:space="preserve">Esta situación de pandemia nos llevó a crear </w:t>
      </w:r>
      <w:r w:rsidR="00353338">
        <w:t>condicionamientos</w:t>
      </w:r>
      <w:r>
        <w:t xml:space="preserve"> en consecuencia a la emergencia sanitaria</w:t>
      </w:r>
      <w:r w:rsidR="00ED4FC7">
        <w:t xml:space="preserve">, como </w:t>
      </w:r>
      <w:r>
        <w:t xml:space="preserve">lo fueron </w:t>
      </w:r>
      <w:r w:rsidR="00ED4FC7">
        <w:t>la cuarentena y el distanciamiento social</w:t>
      </w:r>
      <w:r>
        <w:t>, esto cambio la manera en la que se manejaba y relacionaba la sociedad, alterando nuestra vida privada y social, esto genero una situación “aislante” y de “desvinculación” en la vida de los jóvenes, lo cual trajo muchos efectos sociales</w:t>
      </w:r>
      <w:r w:rsidR="008F2ABF">
        <w:t>. Algunos de los mas grandes efectos sociales que surgieron con la pandemia fueron el cambio de modalidades</w:t>
      </w:r>
      <w:r>
        <w:t xml:space="preserve">, entre ellas </w:t>
      </w:r>
      <w:r w:rsidR="008F2ABF">
        <w:t>el</w:t>
      </w:r>
      <w:r>
        <w:t xml:space="preserve"> cambio de modalidad de</w:t>
      </w:r>
      <w:r w:rsidR="008F2ABF">
        <w:t xml:space="preserve"> estudio</w:t>
      </w:r>
      <w:r>
        <w:t>, volviéndose virtual y en algunos pocos casos presencial con limitaciones de tiempo, distancias y acercamientos entre las personas</w:t>
      </w:r>
      <w:r w:rsidR="00AB6FD0">
        <w:t>.</w:t>
      </w:r>
      <w:r w:rsidR="008F2ABF">
        <w:t xml:space="preserve"> </w:t>
      </w:r>
      <w:r w:rsidR="00AB6FD0">
        <w:t>G</w:t>
      </w:r>
      <w:r>
        <w:t>racias a esto</w:t>
      </w:r>
      <w:r w:rsidR="00AB6FD0">
        <w:t xml:space="preserve">, se originó </w:t>
      </w:r>
      <w:r w:rsidR="00BE76EB">
        <w:t xml:space="preserve">la desvinculación del sistema educativo, </w:t>
      </w:r>
      <w:r w:rsidR="00AB6FD0">
        <w:t xml:space="preserve">esta desvinculación se da por varios motivos, </w:t>
      </w:r>
      <w:r w:rsidR="0035718B">
        <w:t>por ejemplo</w:t>
      </w:r>
      <w:r w:rsidR="007B4FB2">
        <w:t xml:space="preserve">, algunos casos de personas que no cuentan con los </w:t>
      </w:r>
      <w:r w:rsidR="007B4FB2" w:rsidRPr="007B4FB2">
        <w:t>recursos para conectar a la virtualidad (falta de equipos, wifi, etc.), las personas que viven lejos de su institución educativa y no pueden costearse el ir al liceo a utilizar su internet,</w:t>
      </w:r>
      <w:r w:rsidR="007B4FB2">
        <w:t xml:space="preserve"> etc. También</w:t>
      </w:r>
      <w:r w:rsidR="0035718B">
        <w:t xml:space="preserve"> algunas personas</w:t>
      </w:r>
      <w:r w:rsidR="0035718B" w:rsidRPr="0035718B">
        <w:t xml:space="preserve"> </w:t>
      </w:r>
      <w:r w:rsidR="007B4FB2">
        <w:t xml:space="preserve">no han tenido el problema de no </w:t>
      </w:r>
      <w:r w:rsidR="0035718B" w:rsidRPr="0035718B">
        <w:t xml:space="preserve">contar con un equipo electrónico o internet, sino más bien, la falta de acompañamiento por parte de familiares o referentes. En muchos de los casos, </w:t>
      </w:r>
      <w:r w:rsidR="0035718B">
        <w:t xml:space="preserve">estas personas </w:t>
      </w:r>
      <w:r w:rsidR="0035718B" w:rsidRPr="0035718B">
        <w:t xml:space="preserve">no cuentan con </w:t>
      </w:r>
      <w:r w:rsidR="0035718B">
        <w:t>la ayuda o motivación que todos necesitamos al momento de aprender y cumplir</w:t>
      </w:r>
      <w:r w:rsidR="00BE76EB">
        <w:t xml:space="preserve">, lo que genera muchos problemas de diferente índole social en nuestra comunidad, por ejemplo, lleva a </w:t>
      </w:r>
      <w:r w:rsidR="00BE76EB" w:rsidRPr="00BE76EB">
        <w:t>desigualdades en los jóvenes de</w:t>
      </w:r>
      <w:r w:rsidR="00BE76EB">
        <w:t xml:space="preserve"> una</w:t>
      </w:r>
      <w:r w:rsidR="00BE76EB" w:rsidRPr="00BE76EB">
        <w:t xml:space="preserve"> vulnera</w:t>
      </w:r>
      <w:r w:rsidR="00BE76EB">
        <w:t>ble situación social</w:t>
      </w:r>
      <w:r w:rsidR="00BE76EB" w:rsidRPr="00BE76EB">
        <w:t>.</w:t>
      </w:r>
    </w:p>
    <w:p w14:paraId="42DE2EE0" w14:textId="1F76CD2A" w:rsidR="00BE76EB" w:rsidRDefault="007B4E5C" w:rsidP="00BE76EB">
      <w:r>
        <w:t xml:space="preserve">Mi idea de solución a este problema es </w:t>
      </w:r>
      <w:r w:rsidRPr="007B4E5C">
        <w:t>crea</w:t>
      </w:r>
      <w:r>
        <w:t>r</w:t>
      </w:r>
      <w:r w:rsidRPr="007B4E5C">
        <w:t xml:space="preserve"> una red de </w:t>
      </w:r>
      <w:r>
        <w:t xml:space="preserve">apoyo, o grupo de apoyo entre pares </w:t>
      </w:r>
      <w:r w:rsidRPr="007B4E5C">
        <w:t xml:space="preserve">donde aquellos </w:t>
      </w:r>
      <w:r>
        <w:t xml:space="preserve">jóvenes </w:t>
      </w:r>
      <w:r w:rsidRPr="007B4E5C">
        <w:t>que e</w:t>
      </w:r>
      <w:r>
        <w:t>stén dispuestos a ayudar, comprometerse con el programa y motivar a los demás</w:t>
      </w:r>
      <w:r w:rsidRPr="007B4E5C">
        <w:t>, puedan</w:t>
      </w:r>
      <w:r w:rsidR="00AB6FD0">
        <w:t xml:space="preserve"> servi</w:t>
      </w:r>
      <w:r w:rsidRPr="007B4E5C">
        <w:t>r</w:t>
      </w:r>
      <w:r w:rsidR="00AB6FD0">
        <w:t xml:space="preserve"> de ayuda</w:t>
      </w:r>
      <w:r w:rsidRPr="007B4E5C">
        <w:t xml:space="preserve"> a aquellos que</w:t>
      </w:r>
      <w:r>
        <w:t xml:space="preserve"> necesiten de sus recursos</w:t>
      </w:r>
      <w:r w:rsidR="00AB6FD0">
        <w:t>, ya que seria un empujón a aquellas personas que deseen</w:t>
      </w:r>
      <w:r>
        <w:t xml:space="preserve"> “retomar” el nivel </w:t>
      </w:r>
      <w:r w:rsidR="007700A0">
        <w:t>académico</w:t>
      </w:r>
      <w:r>
        <w:t xml:space="preserve"> que tenían previo a la pandemia,</w:t>
      </w:r>
      <w:r w:rsidRPr="007B4E5C">
        <w:t xml:space="preserve"> también</w:t>
      </w:r>
      <w:r>
        <w:t xml:space="preserve"> podría ser de ayuda</w:t>
      </w:r>
      <w:r w:rsidRPr="007B4E5C">
        <w:t xml:space="preserve"> a las familias </w:t>
      </w:r>
      <w:r>
        <w:t xml:space="preserve">para que sus jóvenes </w:t>
      </w:r>
      <w:r w:rsidRPr="007B4E5C">
        <w:t xml:space="preserve">se </w:t>
      </w:r>
      <w:r>
        <w:t>re</w:t>
      </w:r>
      <w:r w:rsidRPr="007B4E5C">
        <w:t>integren al sistema educativo</w:t>
      </w:r>
      <w:r>
        <w:t xml:space="preserve"> entre muchas </w:t>
      </w:r>
      <w:r w:rsidR="007700A0">
        <w:t>más</w:t>
      </w:r>
      <w:r>
        <w:t xml:space="preserve"> situaciones</w:t>
      </w:r>
      <w:r w:rsidRPr="007B4E5C">
        <w:t>.</w:t>
      </w:r>
    </w:p>
    <w:p w14:paraId="6FBEF987" w14:textId="5729DF15" w:rsidR="007700A0" w:rsidRDefault="00697691">
      <w:r>
        <w:t>Como primera instancia</w:t>
      </w:r>
      <w:r w:rsidR="00AB6FD0">
        <w:t xml:space="preserve"> para generar una integración al sistema educativo de parte de los </w:t>
      </w:r>
      <w:proofErr w:type="gramStart"/>
      <w:r w:rsidR="00AB6FD0">
        <w:t xml:space="preserve">jóvenes, </w:t>
      </w:r>
      <w:r>
        <w:t xml:space="preserve"> creamos</w:t>
      </w:r>
      <w:proofErr w:type="gramEnd"/>
      <w:r>
        <w:t xml:space="preserve"> una encuesta para saber lo que pensaban de nuestra idea de proyecto y </w:t>
      </w:r>
      <w:r w:rsidR="00876B28">
        <w:t>también</w:t>
      </w:r>
      <w:r>
        <w:t xml:space="preserve"> saber medianamente que necesidades deberíamos atender y </w:t>
      </w:r>
      <w:r w:rsidR="00876B28">
        <w:t>cómo</w:t>
      </w:r>
      <w:r>
        <w:t xml:space="preserve"> podríamos adaptarnos a ellas</w:t>
      </w:r>
      <w:r w:rsidR="00876B28">
        <w:t xml:space="preserve">. Luego empecé a buscar ayuda y asesoría de profesores y referentes cercanos a </w:t>
      </w:r>
      <w:proofErr w:type="spellStart"/>
      <w:r w:rsidR="00876B28">
        <w:t>mi</w:t>
      </w:r>
      <w:proofErr w:type="spellEnd"/>
      <w:r w:rsidR="00876B28">
        <w:t>, ellos me ayudaron a administrar y organizar el proyecto, buscando gente dispuesta a ayudar y organizándonos para poder acceder a los fondos INJU</w:t>
      </w:r>
      <w:r w:rsidR="00AB6FD0">
        <w:t>, al a</w:t>
      </w:r>
      <w:r w:rsidR="007700A0">
        <w:t xml:space="preserve">cceder a </w:t>
      </w:r>
      <w:r w:rsidR="00AB6FD0">
        <w:t>ellos</w:t>
      </w:r>
      <w:r w:rsidR="007700A0">
        <w:t xml:space="preserve"> se costearían insumos para adaptar la biblioteca de nuestro liceo (Liceo departamental </w:t>
      </w:r>
      <w:r w:rsidR="007B4FB2">
        <w:t>número</w:t>
      </w:r>
      <w:r w:rsidR="007700A0">
        <w:t xml:space="preserve"> 1 de Florida, Manuel Oribe) a nuestras necesidades y la de los compañeros que necesiten de nuestro apoyo o </w:t>
      </w:r>
      <w:r>
        <w:t xml:space="preserve">tutorías, por ejemplo, una pizarra, </w:t>
      </w:r>
      <w:r w:rsidR="007B4FB2">
        <w:t>impresora</w:t>
      </w:r>
      <w:r>
        <w:t>, marcadores, hojas, calculadoras y demás material de trabajo o estudio que necesitemos para que sea un espacio completo.</w:t>
      </w:r>
    </w:p>
    <w:p w14:paraId="6AAFEEF3" w14:textId="0A3A09F0" w:rsidR="001E43AC" w:rsidRDefault="001E43AC" w:rsidP="001E43AC"/>
    <w:sectPr w:rsidR="001E4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2AA5" w14:textId="77777777" w:rsidR="006A5CDB" w:rsidRDefault="006A5CDB" w:rsidP="00360DE1">
      <w:pPr>
        <w:spacing w:after="0" w:line="240" w:lineRule="auto"/>
      </w:pPr>
      <w:r>
        <w:separator/>
      </w:r>
    </w:p>
  </w:endnote>
  <w:endnote w:type="continuationSeparator" w:id="0">
    <w:p w14:paraId="6DD88353" w14:textId="77777777" w:rsidR="006A5CDB" w:rsidRDefault="006A5CDB" w:rsidP="0036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CE3A" w14:textId="77777777" w:rsidR="006A5CDB" w:rsidRDefault="006A5CDB" w:rsidP="00360DE1">
      <w:pPr>
        <w:spacing w:after="0" w:line="240" w:lineRule="auto"/>
      </w:pPr>
      <w:r>
        <w:separator/>
      </w:r>
    </w:p>
  </w:footnote>
  <w:footnote w:type="continuationSeparator" w:id="0">
    <w:p w14:paraId="7860ADD8" w14:textId="77777777" w:rsidR="006A5CDB" w:rsidRDefault="006A5CDB" w:rsidP="00360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0BA"/>
    <w:multiLevelType w:val="hybridMultilevel"/>
    <w:tmpl w:val="5758260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FE0"/>
    <w:multiLevelType w:val="hybridMultilevel"/>
    <w:tmpl w:val="2236B85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34EA8"/>
    <w:multiLevelType w:val="hybridMultilevel"/>
    <w:tmpl w:val="9F98F9F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12"/>
    <w:rsid w:val="00112B5F"/>
    <w:rsid w:val="001469B7"/>
    <w:rsid w:val="001E43AC"/>
    <w:rsid w:val="002C7F48"/>
    <w:rsid w:val="00353338"/>
    <w:rsid w:val="0035718B"/>
    <w:rsid w:val="00360DE1"/>
    <w:rsid w:val="00375A3E"/>
    <w:rsid w:val="00463225"/>
    <w:rsid w:val="00533D88"/>
    <w:rsid w:val="00697691"/>
    <w:rsid w:val="006A5CDB"/>
    <w:rsid w:val="00715212"/>
    <w:rsid w:val="007700A0"/>
    <w:rsid w:val="007B4E5C"/>
    <w:rsid w:val="007B4FB2"/>
    <w:rsid w:val="00876B28"/>
    <w:rsid w:val="00886DC3"/>
    <w:rsid w:val="008F2ABF"/>
    <w:rsid w:val="00A936A5"/>
    <w:rsid w:val="00AB6FD0"/>
    <w:rsid w:val="00BE76EB"/>
    <w:rsid w:val="00E0411E"/>
    <w:rsid w:val="00E72DF2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E92B"/>
  <w15:chartTrackingRefBased/>
  <w15:docId w15:val="{1AF308EC-6064-4D45-91CF-E300CBC6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3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DE1"/>
  </w:style>
  <w:style w:type="paragraph" w:styleId="Piedepgina">
    <w:name w:val="footer"/>
    <w:basedOn w:val="Normal"/>
    <w:link w:val="PiedepginaCar"/>
    <w:uiPriority w:val="99"/>
    <w:unhideWhenUsed/>
    <w:rsid w:val="0036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2021-10-21T01:44:00Z</dcterms:created>
  <dcterms:modified xsi:type="dcterms:W3CDTF">2021-10-21T01:44:00Z</dcterms:modified>
</cp:coreProperties>
</file>